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4764"/>
        <w:gridCol w:w="2046"/>
      </w:tblGrid>
      <w:tr w:rsidR="001836E1" w:rsidTr="00A52EB6">
        <w:tc>
          <w:tcPr>
            <w:tcW w:w="1998" w:type="dxa"/>
          </w:tcPr>
          <w:p w:rsidR="001836E1" w:rsidRDefault="00A52EB6" w:rsidP="003A7D4C">
            <w:pPr>
              <w:jc w:val="center"/>
              <w:rPr>
                <w:sz w:val="16"/>
                <w:szCs w:val="16"/>
              </w:rPr>
            </w:pPr>
            <w:r w:rsidRPr="00A52EB6">
              <w:rPr>
                <w:noProof/>
              </w:rPr>
              <w:drawing>
                <wp:inline distT="0" distB="0" distL="0" distR="0">
                  <wp:extent cx="1131570" cy="1005840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6E1" w:rsidRPr="00342018" w:rsidRDefault="001836E1" w:rsidP="003A7D4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950" w:type="dxa"/>
            <w:vAlign w:val="center"/>
          </w:tcPr>
          <w:p w:rsidR="001836E1" w:rsidRPr="00390561" w:rsidRDefault="00390561" w:rsidP="003A7D4C">
            <w:pPr>
              <w:jc w:val="center"/>
              <w:rPr>
                <w:b/>
                <w:sz w:val="36"/>
                <w:szCs w:val="36"/>
              </w:rPr>
            </w:pPr>
            <w:r w:rsidRPr="00390561">
              <w:rPr>
                <w:b/>
                <w:sz w:val="36"/>
                <w:szCs w:val="36"/>
              </w:rPr>
              <w:t>Scouts Canada - 7th Markham</w:t>
            </w:r>
          </w:p>
          <w:p w:rsidR="001836E1" w:rsidRPr="00342018" w:rsidRDefault="001836E1" w:rsidP="00B53FD0">
            <w:pPr>
              <w:jc w:val="center"/>
              <w:rPr>
                <w:sz w:val="28"/>
                <w:szCs w:val="28"/>
              </w:rPr>
            </w:pPr>
            <w:r w:rsidRPr="00342018">
              <w:rPr>
                <w:b/>
                <w:sz w:val="28"/>
                <w:szCs w:val="28"/>
              </w:rPr>
              <w:t xml:space="preserve">Scouting Year </w:t>
            </w:r>
            <w:r w:rsidR="00B53FD0">
              <w:rPr>
                <w:b/>
                <w:sz w:val="28"/>
                <w:szCs w:val="28"/>
              </w:rPr>
              <w:t>2014</w:t>
            </w:r>
            <w:r w:rsidR="0072645C">
              <w:rPr>
                <w:b/>
                <w:sz w:val="28"/>
                <w:szCs w:val="28"/>
              </w:rPr>
              <w:t>-</w:t>
            </w:r>
            <w:r w:rsidR="00B53FD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90" w:type="dxa"/>
            <w:vAlign w:val="center"/>
          </w:tcPr>
          <w:p w:rsidR="001836E1" w:rsidRDefault="00A81EE2" w:rsidP="00A52EB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133475" cy="1085850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B6" w:rsidRPr="00A52EB6" w:rsidRDefault="00A52EB6" w:rsidP="00A52EB6">
            <w:pPr>
              <w:jc w:val="center"/>
              <w:rPr>
                <w:sz w:val="4"/>
                <w:szCs w:val="4"/>
              </w:rPr>
            </w:pPr>
          </w:p>
        </w:tc>
      </w:tr>
    </w:tbl>
    <w:p w:rsidR="001836E1" w:rsidRDefault="001836E1" w:rsidP="00C627CF">
      <w:pPr>
        <w:widowControl w:val="0"/>
        <w:autoSpaceDE w:val="0"/>
        <w:autoSpaceDN w:val="0"/>
        <w:adjustRightInd w:val="0"/>
        <w:spacing w:after="0" w:line="240" w:lineRule="auto"/>
        <w:ind w:left="2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D8" w:rsidRDefault="00A81EE2" w:rsidP="00A81EE2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Santa Claus </w:t>
      </w:r>
      <w:r w:rsidR="006F45A5">
        <w:rPr>
          <w:rFonts w:cs="Times New Roman"/>
          <w:b/>
          <w:sz w:val="28"/>
          <w:szCs w:val="28"/>
        </w:rPr>
        <w:t>Parade</w:t>
      </w:r>
    </w:p>
    <w:p w:rsidR="00C627CF" w:rsidRPr="008A37AA" w:rsidRDefault="00C627CF" w:rsidP="00C627CF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200"/>
      </w:tblGrid>
      <w:tr w:rsidR="00EA22D8" w:rsidTr="00611C26">
        <w:trPr>
          <w:trHeight w:val="360"/>
        </w:trPr>
        <w:tc>
          <w:tcPr>
            <w:tcW w:w="2323" w:type="dxa"/>
            <w:vAlign w:val="center"/>
          </w:tcPr>
          <w:p w:rsidR="00EA22D8" w:rsidRPr="00EA22D8" w:rsidRDefault="00EA22D8" w:rsidP="00EA22D8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EA22D8">
              <w:rPr>
                <w:rFonts w:cs="Times New Roman"/>
                <w:color w:val="808080" w:themeColor="background1" w:themeShade="80"/>
                <w:sz w:val="24"/>
                <w:szCs w:val="24"/>
              </w:rPr>
              <w:t>Date:</w:t>
            </w:r>
          </w:p>
        </w:tc>
        <w:tc>
          <w:tcPr>
            <w:tcW w:w="6533" w:type="dxa"/>
            <w:vAlign w:val="center"/>
          </w:tcPr>
          <w:p w:rsidR="00EA22D8" w:rsidRDefault="006F45A5" w:rsidP="00B53FD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Saturday</w:t>
            </w:r>
            <w:r w:rsidR="00EA22D8" w:rsidRPr="00EA22D8">
              <w:rPr>
                <w:rFonts w:cs="Times New Roman"/>
                <w:sz w:val="24"/>
                <w:szCs w:val="24"/>
              </w:rPr>
              <w:t xml:space="preserve">, </w:t>
            </w:r>
            <w:r w:rsidR="00B53FD0">
              <w:rPr>
                <w:rFonts w:cs="Times New Roman"/>
                <w:sz w:val="24"/>
                <w:szCs w:val="24"/>
              </w:rPr>
              <w:t>29</w:t>
            </w:r>
            <w:r w:rsidR="00C627CF">
              <w:rPr>
                <w:rFonts w:cs="Times New Roman"/>
                <w:sz w:val="24"/>
                <w:szCs w:val="24"/>
              </w:rPr>
              <w:t xml:space="preserve"> November</w:t>
            </w:r>
            <w:r w:rsidR="00EA22D8" w:rsidRPr="00EA22D8">
              <w:rPr>
                <w:rFonts w:cs="Times New Roman"/>
                <w:sz w:val="24"/>
                <w:szCs w:val="24"/>
              </w:rPr>
              <w:t xml:space="preserve"> </w:t>
            </w:r>
            <w:r w:rsidR="00B53FD0"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EA22D8" w:rsidTr="00611C26">
        <w:trPr>
          <w:trHeight w:val="360"/>
        </w:trPr>
        <w:tc>
          <w:tcPr>
            <w:tcW w:w="2323" w:type="dxa"/>
            <w:vAlign w:val="center"/>
          </w:tcPr>
          <w:p w:rsidR="00EA22D8" w:rsidRPr="00EA22D8" w:rsidRDefault="00EA22D8" w:rsidP="00EA22D8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EA22D8">
              <w:rPr>
                <w:rFonts w:cs="Times New Roman"/>
                <w:color w:val="808080" w:themeColor="background1" w:themeShade="80"/>
                <w:sz w:val="24"/>
                <w:szCs w:val="24"/>
              </w:rPr>
              <w:t>Time:</w:t>
            </w:r>
          </w:p>
        </w:tc>
        <w:tc>
          <w:tcPr>
            <w:tcW w:w="6533" w:type="dxa"/>
            <w:vAlign w:val="center"/>
          </w:tcPr>
          <w:p w:rsidR="00EA22D8" w:rsidRDefault="006F45A5" w:rsidP="00611C2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EA22D8" w:rsidRPr="00EA22D8">
              <w:rPr>
                <w:rFonts w:cs="Times New Roman"/>
                <w:sz w:val="24"/>
                <w:szCs w:val="24"/>
              </w:rPr>
              <w:t>:</w:t>
            </w:r>
            <w:r w:rsidR="00611C26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A</w:t>
            </w:r>
            <w:r w:rsidR="00EA22D8" w:rsidRPr="00EA22D8">
              <w:rPr>
                <w:rFonts w:cs="Times New Roman"/>
                <w:sz w:val="24"/>
                <w:szCs w:val="24"/>
              </w:rPr>
              <w:t xml:space="preserve">M -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="00EA22D8" w:rsidRPr="00EA22D8">
              <w:rPr>
                <w:rFonts w:cs="Times New Roman"/>
                <w:sz w:val="24"/>
                <w:szCs w:val="24"/>
              </w:rPr>
              <w:t>:</w:t>
            </w:r>
            <w:r w:rsidR="00C627CF">
              <w:rPr>
                <w:rFonts w:cs="Times New Roman"/>
                <w:sz w:val="24"/>
                <w:szCs w:val="24"/>
              </w:rPr>
              <w:t>0</w:t>
            </w:r>
            <w:r w:rsidR="00EA22D8">
              <w:rPr>
                <w:rFonts w:cs="Times New Roman"/>
                <w:sz w:val="24"/>
                <w:szCs w:val="24"/>
              </w:rPr>
              <w:t>0</w:t>
            </w:r>
            <w:r w:rsidR="00EA22D8" w:rsidRPr="00EA22D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Noon</w:t>
            </w:r>
          </w:p>
        </w:tc>
      </w:tr>
      <w:tr w:rsidR="00A00B54" w:rsidTr="00611C26">
        <w:trPr>
          <w:trHeight w:val="360"/>
        </w:trPr>
        <w:tc>
          <w:tcPr>
            <w:tcW w:w="2323" w:type="dxa"/>
          </w:tcPr>
          <w:p w:rsidR="00A00B54" w:rsidRPr="00EA22D8" w:rsidRDefault="00611C26" w:rsidP="00611C26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611C26">
              <w:rPr>
                <w:rFonts w:cs="Times New Roman"/>
                <w:color w:val="808080" w:themeColor="background1" w:themeShade="80"/>
                <w:sz w:val="24"/>
                <w:szCs w:val="24"/>
              </w:rPr>
              <w:t>Where:</w:t>
            </w:r>
          </w:p>
        </w:tc>
        <w:tc>
          <w:tcPr>
            <w:tcW w:w="6533" w:type="dxa"/>
            <w:vAlign w:val="center"/>
          </w:tcPr>
          <w:p w:rsidR="00611C26" w:rsidRDefault="00611C26" w:rsidP="00611C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1C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Drop-Off:</w:t>
            </w:r>
            <w:r w:rsidRPr="00611C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1C26">
              <w:rPr>
                <w:rFonts w:ascii="Calibri" w:eastAsia="Calibri" w:hAnsi="Calibri" w:cs="Times New Roman"/>
                <w:sz w:val="24"/>
                <w:szCs w:val="24"/>
              </w:rPr>
              <w:t>Please drop off your child at 10:30 a.m. at the parking lot of the Markham Village Community Centre. Keep in mind that some streets will be closed in preparation for the parade.</w:t>
            </w:r>
          </w:p>
          <w:p w:rsidR="00A00B54" w:rsidRDefault="00611C26" w:rsidP="00B53F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</w:rPr>
            </w:pPr>
            <w:r w:rsidRPr="00611C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Pick-Up: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72645C">
              <w:rPr>
                <w:rFonts w:ascii="Calibri" w:eastAsia="Calibri" w:hAnsi="Calibri" w:cs="Times New Roman"/>
                <w:sz w:val="24"/>
                <w:szCs w:val="24"/>
              </w:rPr>
              <w:t>McDonald’s</w:t>
            </w:r>
            <w:r w:rsidRPr="00611C26">
              <w:rPr>
                <w:rFonts w:ascii="Calibri" w:eastAsia="Calibri" w:hAnsi="Calibri" w:cs="Times New Roman"/>
                <w:sz w:val="24"/>
                <w:szCs w:val="24"/>
              </w:rPr>
              <w:t xml:space="preserve"> across Markham Museum at around 12:00 noon.</w:t>
            </w:r>
            <w:r w:rsidR="00B53FD0">
              <w:rPr>
                <w:rFonts w:ascii="Calibri" w:eastAsia="Calibri" w:hAnsi="Calibri" w:cs="Times New Roman"/>
                <w:sz w:val="24"/>
                <w:szCs w:val="24"/>
              </w:rPr>
              <w:t xml:space="preserve"> Due to road closure, we recommend that you park your car at Mount Joy GO Station and walk south to the pick-up location.</w:t>
            </w:r>
          </w:p>
        </w:tc>
      </w:tr>
      <w:tr w:rsidR="006F45A5" w:rsidTr="00611C26">
        <w:trPr>
          <w:trHeight w:val="360"/>
        </w:trPr>
        <w:tc>
          <w:tcPr>
            <w:tcW w:w="2323" w:type="dxa"/>
          </w:tcPr>
          <w:p w:rsidR="006F45A5" w:rsidRDefault="006F45A5" w:rsidP="00A00B54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:rsidR="006F45A5" w:rsidRPr="006F45A5" w:rsidRDefault="006F45A5" w:rsidP="006F45A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00B54" w:rsidTr="00611C26">
        <w:trPr>
          <w:trHeight w:val="360"/>
        </w:trPr>
        <w:tc>
          <w:tcPr>
            <w:tcW w:w="2323" w:type="dxa"/>
          </w:tcPr>
          <w:p w:rsidR="00A00B54" w:rsidRPr="00EA22D8" w:rsidRDefault="00A00B54" w:rsidP="00A00B54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cs="Times New Roman"/>
                <w:color w:val="808080" w:themeColor="background1" w:themeShade="80"/>
                <w:sz w:val="24"/>
                <w:szCs w:val="24"/>
              </w:rPr>
              <w:t>Note:</w:t>
            </w:r>
          </w:p>
        </w:tc>
        <w:tc>
          <w:tcPr>
            <w:tcW w:w="6533" w:type="dxa"/>
            <w:vAlign w:val="center"/>
          </w:tcPr>
          <w:p w:rsidR="00A00B54" w:rsidRPr="00611C26" w:rsidRDefault="00B53FD0" w:rsidP="00611C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We will be walking the entire route of the parade so please d</w:t>
            </w:r>
            <w:r w:rsidR="00611C26">
              <w:rPr>
                <w:rFonts w:cs="Times New Roman"/>
                <w:sz w:val="24"/>
                <w:szCs w:val="24"/>
                <w:lang w:val="en-US"/>
              </w:rPr>
              <w:t>ress warm, wear comfortable shoes and complete uniform. Have your child wear his/her necker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chief </w:t>
            </w:r>
            <w:r w:rsidR="00611C26">
              <w:rPr>
                <w:rFonts w:cs="Times New Roman"/>
                <w:sz w:val="24"/>
                <w:szCs w:val="24"/>
                <w:lang w:val="en-US"/>
              </w:rPr>
              <w:t xml:space="preserve">on top of their coat. </w:t>
            </w:r>
            <w:r>
              <w:rPr>
                <w:rFonts w:cs="Times New Roman"/>
                <w:sz w:val="24"/>
                <w:szCs w:val="24"/>
                <w:lang w:val="en-US"/>
              </w:rPr>
              <w:t>Beavers can wear their vest outside of their coat.</w:t>
            </w:r>
          </w:p>
          <w:p w:rsidR="00611C26" w:rsidRDefault="00611C26" w:rsidP="00611C26">
            <w:pPr>
              <w:pStyle w:val="ListParagraph"/>
              <w:widowControl w:val="0"/>
              <w:autoSpaceDE w:val="0"/>
              <w:autoSpaceDN w:val="0"/>
              <w:adjustRightInd w:val="0"/>
              <w:spacing w:line="230" w:lineRule="exact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11C26" w:rsidRDefault="00611C26" w:rsidP="00611C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parade will start from Markham Village Community Centre, corner of Highway 7 and Main Street Markham, and travels north of Main Street Markham to end at the Markham Museum.</w:t>
            </w:r>
          </w:p>
          <w:p w:rsidR="0072645C" w:rsidRPr="0072645C" w:rsidRDefault="0072645C" w:rsidP="0072645C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72645C" w:rsidRPr="004B5E1D" w:rsidRDefault="0072645C" w:rsidP="00B53FD0">
            <w:pPr>
              <w:pStyle w:val="ListParagraph"/>
              <w:widowControl w:val="0"/>
              <w:autoSpaceDE w:val="0"/>
              <w:autoSpaceDN w:val="0"/>
              <w:adjustRightInd w:val="0"/>
              <w:spacing w:line="230" w:lineRule="exact"/>
              <w:ind w:left="36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0B54" w:rsidTr="00611C26">
        <w:trPr>
          <w:trHeight w:val="360"/>
        </w:trPr>
        <w:tc>
          <w:tcPr>
            <w:tcW w:w="2323" w:type="dxa"/>
          </w:tcPr>
          <w:p w:rsidR="00A00B54" w:rsidRDefault="00A00B54" w:rsidP="00A00B54">
            <w:pPr>
              <w:widowControl w:val="0"/>
              <w:autoSpaceDE w:val="0"/>
              <w:autoSpaceDN w:val="0"/>
              <w:adjustRightInd w:val="0"/>
              <w:spacing w:line="230" w:lineRule="exact"/>
              <w:jc w:val="righ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:rsidR="00A00B54" w:rsidRPr="00A00B54" w:rsidRDefault="00A00B54" w:rsidP="00FF14C9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TTFFB981A8t00" w:hAnsi="TTFFB981A8t00" w:cs="TTFFB981A8t00"/>
                <w:color w:val="000000"/>
                <w:sz w:val="21"/>
                <w:szCs w:val="21"/>
              </w:rPr>
            </w:pPr>
          </w:p>
        </w:tc>
      </w:tr>
      <w:tr w:rsidR="00FF14C9" w:rsidTr="00E572A5">
        <w:trPr>
          <w:trHeight w:val="360"/>
        </w:trPr>
        <w:tc>
          <w:tcPr>
            <w:tcW w:w="8856" w:type="dxa"/>
            <w:gridSpan w:val="2"/>
            <w:noWrap/>
            <w:tcMar>
              <w:left w:w="0" w:type="dxa"/>
              <w:right w:w="0" w:type="dxa"/>
            </w:tcMar>
          </w:tcPr>
          <w:p w:rsidR="00FF14C9" w:rsidRPr="00A00B54" w:rsidRDefault="00FF14C9" w:rsidP="004B5E1D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ind w:left="180"/>
              <w:jc w:val="center"/>
              <w:rPr>
                <w:rFonts w:ascii="TTFFB981A8t00" w:hAnsi="TTFFB981A8t00" w:cs="TTFFB981A8t00"/>
                <w:color w:val="000000"/>
                <w:sz w:val="21"/>
                <w:szCs w:val="21"/>
              </w:rPr>
            </w:pPr>
          </w:p>
        </w:tc>
      </w:tr>
    </w:tbl>
    <w:p w:rsidR="001836E1" w:rsidRPr="00342018" w:rsidRDefault="001836E1" w:rsidP="00EA22D8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cs="Times New Roman"/>
          <w:sz w:val="24"/>
          <w:szCs w:val="24"/>
        </w:rPr>
      </w:pPr>
    </w:p>
    <w:sectPr w:rsidR="001836E1" w:rsidRPr="00342018" w:rsidSect="001836E1">
      <w:pgSz w:w="12240" w:h="15840"/>
      <w:pgMar w:top="72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B98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B97AEFCC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B58C2"/>
    <w:multiLevelType w:val="hybridMultilevel"/>
    <w:tmpl w:val="A79235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F09BC"/>
    <w:multiLevelType w:val="hybridMultilevel"/>
    <w:tmpl w:val="6786DFF8"/>
    <w:lvl w:ilvl="0" w:tplc="DF8C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97067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E5E4C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11084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C529E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9E83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62CEB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78AE1D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9A09E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E825CA4"/>
    <w:multiLevelType w:val="hybridMultilevel"/>
    <w:tmpl w:val="B7A23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514E"/>
    <w:multiLevelType w:val="hybridMultilevel"/>
    <w:tmpl w:val="6E148F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02DD"/>
    <w:multiLevelType w:val="hybridMultilevel"/>
    <w:tmpl w:val="6F28EB20"/>
    <w:lvl w:ilvl="0" w:tplc="62D4E0F8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940D0"/>
    <w:multiLevelType w:val="hybridMultilevel"/>
    <w:tmpl w:val="7BCA65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F425A"/>
    <w:multiLevelType w:val="hybridMultilevel"/>
    <w:tmpl w:val="6A8A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E0EF8"/>
    <w:multiLevelType w:val="hybridMultilevel"/>
    <w:tmpl w:val="19402900"/>
    <w:lvl w:ilvl="0" w:tplc="62D4E0F8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B6136D"/>
    <w:multiLevelType w:val="hybridMultilevel"/>
    <w:tmpl w:val="D8641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1"/>
    <w:rsid w:val="000537F5"/>
    <w:rsid w:val="000C124B"/>
    <w:rsid w:val="000D0BF0"/>
    <w:rsid w:val="000D2168"/>
    <w:rsid w:val="00143693"/>
    <w:rsid w:val="001836E1"/>
    <w:rsid w:val="001C6610"/>
    <w:rsid w:val="00281DF4"/>
    <w:rsid w:val="00344D5D"/>
    <w:rsid w:val="003828F5"/>
    <w:rsid w:val="00390561"/>
    <w:rsid w:val="00397E66"/>
    <w:rsid w:val="003E2B27"/>
    <w:rsid w:val="00460946"/>
    <w:rsid w:val="004B5E1D"/>
    <w:rsid w:val="0056160F"/>
    <w:rsid w:val="00611C26"/>
    <w:rsid w:val="006428BD"/>
    <w:rsid w:val="006E1E76"/>
    <w:rsid w:val="006F45A5"/>
    <w:rsid w:val="007071AF"/>
    <w:rsid w:val="0072645C"/>
    <w:rsid w:val="007A17AF"/>
    <w:rsid w:val="007A7590"/>
    <w:rsid w:val="00872EF0"/>
    <w:rsid w:val="00881691"/>
    <w:rsid w:val="008A37AA"/>
    <w:rsid w:val="00A00B54"/>
    <w:rsid w:val="00A303FC"/>
    <w:rsid w:val="00A52EB6"/>
    <w:rsid w:val="00A645A4"/>
    <w:rsid w:val="00A65705"/>
    <w:rsid w:val="00A81EE2"/>
    <w:rsid w:val="00AB1EF4"/>
    <w:rsid w:val="00AD77B5"/>
    <w:rsid w:val="00AE0996"/>
    <w:rsid w:val="00AF6835"/>
    <w:rsid w:val="00B11559"/>
    <w:rsid w:val="00B53FD0"/>
    <w:rsid w:val="00BC1C04"/>
    <w:rsid w:val="00C056DE"/>
    <w:rsid w:val="00C4052D"/>
    <w:rsid w:val="00C627CF"/>
    <w:rsid w:val="00DC21D3"/>
    <w:rsid w:val="00E572A5"/>
    <w:rsid w:val="00EA22D8"/>
    <w:rsid w:val="00FF14C9"/>
    <w:rsid w:val="00FF2731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AFA4-58FF-4BDE-BC60-C1F2071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6E1"/>
    <w:pPr>
      <w:ind w:left="720"/>
      <w:contextualSpacing/>
    </w:pPr>
  </w:style>
  <w:style w:type="paragraph" w:styleId="NoSpacing">
    <w:name w:val="No Spacing"/>
    <w:uiPriority w:val="1"/>
    <w:qFormat/>
    <w:rsid w:val="008A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C. Estrella</dc:creator>
  <cp:lastModifiedBy>Microsoft account</cp:lastModifiedBy>
  <cp:revision>2</cp:revision>
  <dcterms:created xsi:type="dcterms:W3CDTF">2014-11-26T03:58:00Z</dcterms:created>
  <dcterms:modified xsi:type="dcterms:W3CDTF">2014-11-26T03:58:00Z</dcterms:modified>
</cp:coreProperties>
</file>